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DF3082" w:rsidRDefault="000869E5" w:rsidP="00DF3082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2</w:t>
      </w:r>
      <w:r w:rsidR="00DF3082" w:rsidRPr="00DF3082">
        <w:rPr>
          <w:rFonts w:ascii="Monotype Corsiva" w:hAnsi="Monotype Corsiva"/>
          <w:b/>
          <w:color w:val="C00000"/>
          <w:sz w:val="48"/>
          <w:szCs w:val="48"/>
        </w:rPr>
        <w:t>8 февраля</w:t>
      </w:r>
    </w:p>
    <w:p w:rsidR="00DF3082" w:rsidRDefault="00DF3082" w:rsidP="00DF3082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Р</w:t>
      </w:r>
      <w:r w:rsidRPr="00DF3082">
        <w:rPr>
          <w:rFonts w:ascii="Monotype Corsiva" w:hAnsi="Monotype Corsiva"/>
          <w:b/>
          <w:color w:val="C00000"/>
          <w:sz w:val="48"/>
          <w:szCs w:val="48"/>
        </w:rPr>
        <w:t xml:space="preserve">айонный конкурс </w:t>
      </w:r>
    </w:p>
    <w:p w:rsidR="00DF3082" w:rsidRDefault="00DF3082" w:rsidP="00DF3082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DF3082">
        <w:rPr>
          <w:rFonts w:ascii="Monotype Corsiva" w:hAnsi="Monotype Corsiva"/>
          <w:b/>
          <w:color w:val="C00000"/>
          <w:sz w:val="48"/>
          <w:szCs w:val="48"/>
        </w:rPr>
        <w:t>«Безопасное колесо»</w:t>
      </w:r>
    </w:p>
    <w:p w:rsidR="00DF3082" w:rsidRPr="00DF3082" w:rsidRDefault="00DF3082" w:rsidP="00DF3082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381635</wp:posOffset>
            </wp:positionV>
            <wp:extent cx="2835910" cy="3783330"/>
            <wp:effectExtent l="19050" t="0" r="2540" b="0"/>
            <wp:wrapTight wrapText="bothSides">
              <wp:wrapPolygon edited="0">
                <wp:start x="580" y="0"/>
                <wp:lineTo x="-145" y="761"/>
                <wp:lineTo x="-145" y="20882"/>
                <wp:lineTo x="290" y="21535"/>
                <wp:lineTo x="580" y="21535"/>
                <wp:lineTo x="20894" y="21535"/>
                <wp:lineTo x="21184" y="21535"/>
                <wp:lineTo x="21619" y="21100"/>
                <wp:lineTo x="21619" y="761"/>
                <wp:lineTo x="21329" y="109"/>
                <wp:lineTo x="20894" y="0"/>
                <wp:lineTo x="580" y="0"/>
              </wp:wrapPolygon>
            </wp:wrapTight>
            <wp:docPr id="4" name="Рисунок 4" descr="D:\Рабочий стол\Безопасное колесо\IMG-2019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Безопасное колесо\IMG-20190228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3783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-259080</wp:posOffset>
            </wp:positionH>
            <wp:positionV relativeFrom="paragraph">
              <wp:posOffset>356870</wp:posOffset>
            </wp:positionV>
            <wp:extent cx="2916555" cy="3895725"/>
            <wp:effectExtent l="19050" t="0" r="0" b="0"/>
            <wp:wrapTight wrapText="bothSides">
              <wp:wrapPolygon edited="0">
                <wp:start x="564" y="0"/>
                <wp:lineTo x="-141" y="739"/>
                <wp:lineTo x="-141" y="20913"/>
                <wp:lineTo x="282" y="21547"/>
                <wp:lineTo x="564" y="21547"/>
                <wp:lineTo x="20880" y="21547"/>
                <wp:lineTo x="21163" y="21547"/>
                <wp:lineTo x="21586" y="20913"/>
                <wp:lineTo x="21586" y="739"/>
                <wp:lineTo x="21304" y="106"/>
                <wp:lineTo x="20880" y="0"/>
                <wp:lineTo x="564" y="0"/>
              </wp:wrapPolygon>
            </wp:wrapTight>
            <wp:docPr id="3" name="Рисунок 3" descr="D:\Рабочий стол\Безопасное колесо\IMG-20190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Безопасное колесо\IMG-20190228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4394835</wp:posOffset>
            </wp:positionV>
            <wp:extent cx="2876550" cy="3836670"/>
            <wp:effectExtent l="19050" t="0" r="0" b="0"/>
            <wp:wrapTight wrapText="bothSides">
              <wp:wrapPolygon edited="0">
                <wp:start x="572" y="0"/>
                <wp:lineTo x="-143" y="751"/>
                <wp:lineTo x="-143" y="20592"/>
                <wp:lineTo x="286" y="21450"/>
                <wp:lineTo x="572" y="21450"/>
                <wp:lineTo x="20885" y="21450"/>
                <wp:lineTo x="21171" y="21450"/>
                <wp:lineTo x="21600" y="20914"/>
                <wp:lineTo x="21600" y="751"/>
                <wp:lineTo x="21314" y="107"/>
                <wp:lineTo x="20885" y="0"/>
                <wp:lineTo x="572" y="0"/>
              </wp:wrapPolygon>
            </wp:wrapTight>
            <wp:docPr id="2" name="Рисунок 2" descr="D:\Рабочий стол\Безопасное колесо\IMG-20190228-WA00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Безопасное колесо\IMG-20190228-WA0010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3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4376420</wp:posOffset>
            </wp:positionV>
            <wp:extent cx="2892425" cy="3862070"/>
            <wp:effectExtent l="19050" t="0" r="3175" b="0"/>
            <wp:wrapTight wrapText="bothSides">
              <wp:wrapPolygon edited="0">
                <wp:start x="569" y="0"/>
                <wp:lineTo x="-142" y="746"/>
                <wp:lineTo x="-142" y="20456"/>
                <wp:lineTo x="285" y="21522"/>
                <wp:lineTo x="569" y="21522"/>
                <wp:lineTo x="20912" y="21522"/>
                <wp:lineTo x="21197" y="21522"/>
                <wp:lineTo x="21624" y="20883"/>
                <wp:lineTo x="21624" y="746"/>
                <wp:lineTo x="21339" y="107"/>
                <wp:lineTo x="20912" y="0"/>
                <wp:lineTo x="569" y="0"/>
              </wp:wrapPolygon>
            </wp:wrapTight>
            <wp:docPr id="1" name="Рисунок 1" descr="D:\Рабочий стол\Безопасное колесо\IMG-20190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езопасное колесо\IMG-20190228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3862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F3082" w:rsidRPr="00DF3082" w:rsidSect="00DF3082">
      <w:pgSz w:w="11906" w:h="16838"/>
      <w:pgMar w:top="1134" w:right="850" w:bottom="1134" w:left="1701" w:header="708" w:footer="708" w:gutter="0"/>
      <w:pgBorders w:offsetFrom="page">
        <w:top w:val="sharksTeeth" w:sz="31" w:space="24" w:color="C00000"/>
        <w:left w:val="sharksTeeth" w:sz="31" w:space="24" w:color="C00000"/>
        <w:bottom w:val="sharksTeeth" w:sz="31" w:space="24" w:color="C00000"/>
        <w:right w:val="sharksTeeth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DF3082"/>
    <w:rsid w:val="00050351"/>
    <w:rsid w:val="000869E5"/>
    <w:rsid w:val="0059519E"/>
    <w:rsid w:val="005A6FD3"/>
    <w:rsid w:val="00782207"/>
    <w:rsid w:val="007A6B80"/>
    <w:rsid w:val="008C462A"/>
    <w:rsid w:val="00BD30EB"/>
    <w:rsid w:val="00CF680A"/>
    <w:rsid w:val="00D1115E"/>
    <w:rsid w:val="00DF3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0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Company>MultiDVD Team</Company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2019-03-05T13:58:00Z</dcterms:created>
  <dcterms:modified xsi:type="dcterms:W3CDTF">2019-03-05T14:04:00Z</dcterms:modified>
</cp:coreProperties>
</file>